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83" w:rsidRDefault="00CE3083" w:rsidP="00CE3083">
      <w:pPr>
        <w:ind w:left="3969" w:hanging="360"/>
        <w:jc w:val="right"/>
      </w:pPr>
      <w:bookmarkStart w:id="0" w:name="_GoBack"/>
      <w:bookmarkEnd w:id="0"/>
      <w:r>
        <w:rPr>
          <w:bCs/>
        </w:rPr>
        <w:t>Приложение</w:t>
      </w:r>
      <w:r>
        <w:t xml:space="preserve">  №4 </w:t>
      </w:r>
    </w:p>
    <w:p w:rsidR="00CE3083" w:rsidRDefault="00CE3083" w:rsidP="00CE3083">
      <w:pPr>
        <w:ind w:left="3969" w:hanging="360"/>
        <w:jc w:val="right"/>
      </w:pPr>
      <w:r>
        <w:t xml:space="preserve">к  решению Совета </w:t>
      </w:r>
    </w:p>
    <w:p w:rsidR="00CE3083" w:rsidRDefault="00CE3083" w:rsidP="00CE3083">
      <w:pPr>
        <w:ind w:left="3969" w:hanging="360"/>
        <w:jc w:val="right"/>
      </w:pPr>
      <w:r>
        <w:t xml:space="preserve">сельского поселения                                          </w:t>
      </w:r>
    </w:p>
    <w:p w:rsidR="00CE3083" w:rsidRDefault="00CE3083" w:rsidP="00CE3083">
      <w:pPr>
        <w:ind w:left="3969" w:hanging="360"/>
        <w:jc w:val="right"/>
      </w:pPr>
      <w:r>
        <w:t xml:space="preserve">Маядыковский сельсовет </w:t>
      </w:r>
    </w:p>
    <w:p w:rsidR="00CE3083" w:rsidRDefault="00CE3083" w:rsidP="00CE3083">
      <w:pPr>
        <w:ind w:left="3969" w:hanging="360"/>
        <w:jc w:val="right"/>
      </w:pPr>
      <w:r>
        <w:t xml:space="preserve">муниципального района                                                                       </w:t>
      </w:r>
    </w:p>
    <w:p w:rsidR="00CE3083" w:rsidRDefault="00CE3083" w:rsidP="00CE3083">
      <w:pPr>
        <w:ind w:left="3969" w:hanging="360"/>
        <w:jc w:val="right"/>
      </w:pPr>
      <w:r>
        <w:t xml:space="preserve">Дюртюлинский район </w:t>
      </w:r>
    </w:p>
    <w:p w:rsidR="00CE3083" w:rsidRDefault="00CE3083" w:rsidP="00CE3083">
      <w:pPr>
        <w:ind w:left="3969" w:hanging="360"/>
        <w:jc w:val="right"/>
      </w:pPr>
      <w:r>
        <w:t xml:space="preserve">Республики Башкортостан </w:t>
      </w:r>
    </w:p>
    <w:p w:rsidR="00CE3083" w:rsidRDefault="00CE3083" w:rsidP="00CE3083">
      <w:pPr>
        <w:ind w:left="3969"/>
        <w:jc w:val="right"/>
      </w:pPr>
      <w:r>
        <w:t xml:space="preserve">от  27.12. 2019 года № 35                                                                            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4C67DC">
        <w:rPr>
          <w:b/>
          <w:bCs/>
        </w:rPr>
        <w:t>Маядыковский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605CB6">
        <w:rPr>
          <w:b/>
          <w:bCs/>
        </w:rPr>
        <w:t>2</w:t>
      </w:r>
      <w:r w:rsidR="003E566B">
        <w:rPr>
          <w:b/>
          <w:bCs/>
        </w:rPr>
        <w:t>1</w:t>
      </w:r>
      <w:r w:rsidR="00BA4D3A">
        <w:rPr>
          <w:b/>
          <w:bCs/>
        </w:rPr>
        <w:t xml:space="preserve"> и 20</w:t>
      </w:r>
      <w:r w:rsidR="00D921A7">
        <w:rPr>
          <w:b/>
          <w:bCs/>
        </w:rPr>
        <w:t>2</w:t>
      </w:r>
      <w:r w:rsidR="003E566B">
        <w:rPr>
          <w:b/>
          <w:bCs/>
        </w:rPr>
        <w:t>2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3E7517">
              <w:rPr>
                <w:rFonts w:ascii="Times New Roman" w:hAnsi="Times New Roman"/>
              </w:rPr>
              <w:t xml:space="preserve"> </w:t>
            </w:r>
            <w:proofErr w:type="gramEnd"/>
            <w:r w:rsidRPr="003E7517">
              <w:rPr>
                <w:rFonts w:ascii="Times New Roman" w:hAnsi="Times New Roman"/>
              </w:rPr>
              <w:t>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</w:t>
            </w:r>
            <w:r w:rsidR="00605CB6">
              <w:t>2</w:t>
            </w:r>
            <w:r w:rsidR="003E566B">
              <w:t>1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</w:t>
            </w:r>
            <w:r w:rsidR="00D921A7">
              <w:t>2</w:t>
            </w:r>
            <w:r w:rsidR="003E566B">
              <w:t>2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3E61B6" w:rsidP="0050389C">
            <w:pPr>
              <w:jc w:val="center"/>
            </w:pPr>
            <w:r w:rsidRPr="00D3683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D3683A" w:rsidRDefault="00B0004D" w:rsidP="0050389C">
            <w:pPr>
              <w:jc w:val="center"/>
            </w:pPr>
            <w:r w:rsidRPr="00D3683A"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B9297C">
            <w:pPr>
              <w:jc w:val="center"/>
            </w:pPr>
            <w:r>
              <w:t>4</w:t>
            </w:r>
            <w:r w:rsidR="003E566B">
              <w:t>515,5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857668" w:rsidRDefault="00875733">
            <w:pPr>
              <w:jc w:val="center"/>
            </w:pPr>
            <w:r>
              <w:t>4</w:t>
            </w:r>
            <w:r w:rsidR="001437B3">
              <w:t>623,5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>
            <w:pPr>
              <w:jc w:val="center"/>
            </w:pPr>
            <w:r>
              <w:t>104</w:t>
            </w:r>
            <w:r w:rsidR="003E566B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DC4080" w:rsidP="007A500C">
            <w:pPr>
              <w:jc w:val="center"/>
            </w:pPr>
            <w:r>
              <w:t>10</w:t>
            </w:r>
            <w:r w:rsidR="00875733">
              <w:t>8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 w:rsidP="00B021DC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B9297C">
            <w:pPr>
              <w:jc w:val="center"/>
            </w:pPr>
            <w:r>
              <w:t>97</w:t>
            </w:r>
            <w:r w:rsidR="003E566B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875733" w:rsidP="002F1976">
            <w:pPr>
              <w:jc w:val="center"/>
            </w:pPr>
            <w:r>
              <w:t>101</w:t>
            </w:r>
            <w:r w:rsidR="001437B3">
              <w:t>0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11CEA">
              <w:t xml:space="preserve"> 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3E566B">
            <w:pPr>
              <w:jc w:val="center"/>
            </w:pPr>
            <w: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1437B3" w:rsidP="004E38E8">
            <w:pPr>
              <w:jc w:val="center"/>
            </w:pPr>
            <w:r>
              <w:t>52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427B04">
            <w:r>
              <w:t>1 06 0</w:t>
            </w:r>
            <w:r w:rsidR="00374D66">
              <w:t>603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74D66" w:rsidRDefault="00374D66">
            <w:pPr>
              <w:jc w:val="both"/>
            </w:pPr>
            <w:r w:rsidRPr="00374D66">
              <w:t>Земельный налог с организаций, обладающих земельным участком</w:t>
            </w:r>
            <w:proofErr w:type="gramStart"/>
            <w:r w:rsidRPr="00374D66">
              <w:t xml:space="preserve"> ,</w:t>
            </w:r>
            <w:proofErr w:type="gramEnd"/>
            <w:r w:rsidRPr="00374D66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3E566B">
            <w:pPr>
              <w:jc w:val="center"/>
            </w:pPr>
            <w: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3E566B" w:rsidP="004E38E8">
            <w:pPr>
              <w:jc w:val="center"/>
            </w:pPr>
            <w:r>
              <w:t>479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427B04">
            <w:r>
              <w:t>1</w:t>
            </w:r>
            <w:r w:rsidR="00374D66">
              <w:t xml:space="preserve"> 06 0604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74D66" w:rsidRDefault="00374D66">
            <w:pPr>
              <w:jc w:val="both"/>
            </w:pPr>
            <w:r w:rsidRPr="00374D66">
              <w:t>Земельный налог с физических лиц, обладающих земельным участком</w:t>
            </w:r>
            <w:proofErr w:type="gramStart"/>
            <w:r w:rsidRPr="00374D66">
              <w:t xml:space="preserve"> ,</w:t>
            </w:r>
            <w:proofErr w:type="gramEnd"/>
            <w:r w:rsidRPr="00374D66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3E566B">
            <w:pPr>
              <w:jc w:val="center"/>
            </w:pPr>
            <w: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3E566B" w:rsidP="00514211">
            <w:pPr>
              <w:jc w:val="center"/>
            </w:pPr>
            <w:r>
              <w:t>479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lastRenderedPageBreak/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B9297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875733" w:rsidP="002F1976">
            <w:pPr>
              <w:jc w:val="center"/>
            </w:pPr>
            <w:r>
              <w:t>10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 xml:space="preserve">2 02 </w:t>
            </w:r>
            <w:r w:rsidR="00307DC1">
              <w:t>1</w:t>
            </w:r>
            <w:r w:rsidR="00D01079">
              <w:t>6</w:t>
            </w:r>
            <w:r w:rsidR="00937CB0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>Дотация бюджетам поселений на выравнивание бюджетной обеспеченности</w:t>
            </w:r>
            <w:r w:rsidR="00D01079">
              <w:t xml:space="preserve"> </w:t>
            </w:r>
            <w:r w:rsidR="00D01079" w:rsidRPr="00D01079"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B9297C">
            <w:pPr>
              <w:jc w:val="center"/>
            </w:pPr>
            <w:r>
              <w:t>2</w:t>
            </w:r>
            <w:r w:rsidR="003E566B"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B4" w:rsidRPr="00D3683A" w:rsidRDefault="00875733" w:rsidP="002F1976">
            <w:pPr>
              <w:jc w:val="center"/>
            </w:pPr>
            <w:r>
              <w:t>2</w:t>
            </w:r>
            <w:r w:rsidR="001437B3">
              <w:t>786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>
            <w:r>
              <w:t>2 02 3</w:t>
            </w:r>
            <w:r w:rsidR="00307DC1">
              <w:t>5118</w:t>
            </w:r>
            <w:r w:rsidR="00937CB0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Pr="00AE7946" w:rsidRDefault="00654BB4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AE7946">
              <w:t xml:space="preserve"> ,</w:t>
            </w:r>
            <w:proofErr w:type="gramEnd"/>
            <w:r w:rsidRPr="00AE7946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901E55">
            <w:pPr>
              <w:jc w:val="center"/>
            </w:pPr>
            <w:r>
              <w:t>2</w:t>
            </w:r>
            <w:r w:rsidR="003E566B">
              <w:t>43,5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BB4" w:rsidRDefault="00654BB4" w:rsidP="002F1976">
            <w:pPr>
              <w:jc w:val="center"/>
            </w:pPr>
          </w:p>
          <w:p w:rsidR="003C4505" w:rsidRPr="00D3683A" w:rsidRDefault="00DC4080" w:rsidP="002F1976">
            <w:pPr>
              <w:jc w:val="center"/>
            </w:pPr>
            <w:r>
              <w:t>2</w:t>
            </w:r>
            <w:r w:rsidR="001437B3">
              <w:t>52,5</w:t>
            </w:r>
          </w:p>
        </w:tc>
      </w:tr>
      <w:tr w:rsidR="00243FF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307DC1" w:rsidP="003473D9">
            <w:r>
              <w:t xml:space="preserve">2 02 </w:t>
            </w:r>
            <w:r w:rsidR="00243FF2" w:rsidRPr="0026040D">
              <w:t>4</w:t>
            </w:r>
            <w:r>
              <w:t>9</w:t>
            </w:r>
            <w:r w:rsidR="00243FF2" w:rsidRPr="0026040D">
              <w:t>999 10 750</w:t>
            </w:r>
            <w:r w:rsidR="0040744E">
              <w:t>0</w:t>
            </w:r>
            <w:r w:rsidR="00937CB0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243FF2" w:rsidP="003473D9">
            <w:pPr>
              <w:jc w:val="both"/>
            </w:pPr>
            <w:r w:rsidRPr="0026040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43FF2" w:rsidRPr="00D3683A" w:rsidRDefault="00E41010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D" w:rsidRDefault="0026040D" w:rsidP="002F1976">
            <w:pPr>
              <w:jc w:val="center"/>
            </w:pPr>
          </w:p>
          <w:p w:rsidR="00243FF2" w:rsidRPr="00D3683A" w:rsidRDefault="00E41010" w:rsidP="002F1976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CE3083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31" w:rsidRDefault="00AB1431">
      <w:r>
        <w:separator/>
      </w:r>
    </w:p>
  </w:endnote>
  <w:endnote w:type="continuationSeparator" w:id="0">
    <w:p w:rsidR="00AB1431" w:rsidRDefault="00A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31" w:rsidRDefault="00AB1431">
      <w:r>
        <w:separator/>
      </w:r>
    </w:p>
  </w:footnote>
  <w:footnote w:type="continuationSeparator" w:id="0">
    <w:p w:rsidR="00AB1431" w:rsidRDefault="00AB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B3" w:rsidRDefault="001437B3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2F7B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17"/>
    <w:rsid w:val="00012ACC"/>
    <w:rsid w:val="000175DD"/>
    <w:rsid w:val="00020DE0"/>
    <w:rsid w:val="00022F7B"/>
    <w:rsid w:val="00032797"/>
    <w:rsid w:val="00042122"/>
    <w:rsid w:val="00075CA1"/>
    <w:rsid w:val="000D675F"/>
    <w:rsid w:val="000E66E5"/>
    <w:rsid w:val="000F4E14"/>
    <w:rsid w:val="000F5366"/>
    <w:rsid w:val="001124A6"/>
    <w:rsid w:val="00123060"/>
    <w:rsid w:val="001255AC"/>
    <w:rsid w:val="00142AB0"/>
    <w:rsid w:val="001437B3"/>
    <w:rsid w:val="00143EBD"/>
    <w:rsid w:val="00157DD6"/>
    <w:rsid w:val="0016564C"/>
    <w:rsid w:val="00181D05"/>
    <w:rsid w:val="001A502E"/>
    <w:rsid w:val="001B400C"/>
    <w:rsid w:val="001B4A9F"/>
    <w:rsid w:val="001C470B"/>
    <w:rsid w:val="001C616F"/>
    <w:rsid w:val="001C7BC5"/>
    <w:rsid w:val="001D66C7"/>
    <w:rsid w:val="001E0B72"/>
    <w:rsid w:val="001E6E43"/>
    <w:rsid w:val="00220AC7"/>
    <w:rsid w:val="00243FF2"/>
    <w:rsid w:val="00247BAA"/>
    <w:rsid w:val="002536B8"/>
    <w:rsid w:val="0026040D"/>
    <w:rsid w:val="00264067"/>
    <w:rsid w:val="002840FE"/>
    <w:rsid w:val="00285C8B"/>
    <w:rsid w:val="002A6A77"/>
    <w:rsid w:val="002C356D"/>
    <w:rsid w:val="002C7C8D"/>
    <w:rsid w:val="002D3BE4"/>
    <w:rsid w:val="002F1976"/>
    <w:rsid w:val="002F3BB9"/>
    <w:rsid w:val="0030037B"/>
    <w:rsid w:val="00304B0D"/>
    <w:rsid w:val="003053BD"/>
    <w:rsid w:val="00307DC1"/>
    <w:rsid w:val="0031034C"/>
    <w:rsid w:val="00311164"/>
    <w:rsid w:val="00312A55"/>
    <w:rsid w:val="00320291"/>
    <w:rsid w:val="00337B9E"/>
    <w:rsid w:val="00342A7A"/>
    <w:rsid w:val="00344738"/>
    <w:rsid w:val="003468F3"/>
    <w:rsid w:val="003473D9"/>
    <w:rsid w:val="00371AF8"/>
    <w:rsid w:val="00374D66"/>
    <w:rsid w:val="00375922"/>
    <w:rsid w:val="00382E98"/>
    <w:rsid w:val="003A6EA4"/>
    <w:rsid w:val="003C4505"/>
    <w:rsid w:val="003D1A99"/>
    <w:rsid w:val="003E566B"/>
    <w:rsid w:val="003E61B6"/>
    <w:rsid w:val="003E7517"/>
    <w:rsid w:val="003E7B50"/>
    <w:rsid w:val="0040744E"/>
    <w:rsid w:val="00415E30"/>
    <w:rsid w:val="00416363"/>
    <w:rsid w:val="004262F6"/>
    <w:rsid w:val="00427B04"/>
    <w:rsid w:val="00433629"/>
    <w:rsid w:val="00452994"/>
    <w:rsid w:val="0045379E"/>
    <w:rsid w:val="004646BC"/>
    <w:rsid w:val="00465E45"/>
    <w:rsid w:val="00473342"/>
    <w:rsid w:val="00474A2F"/>
    <w:rsid w:val="00483850"/>
    <w:rsid w:val="00492D0F"/>
    <w:rsid w:val="004A4FE6"/>
    <w:rsid w:val="004C4AA0"/>
    <w:rsid w:val="004C67DC"/>
    <w:rsid w:val="004D60B2"/>
    <w:rsid w:val="004E38E8"/>
    <w:rsid w:val="004F1BB0"/>
    <w:rsid w:val="004F39D8"/>
    <w:rsid w:val="00502CAF"/>
    <w:rsid w:val="0050389C"/>
    <w:rsid w:val="00504DEA"/>
    <w:rsid w:val="0051049D"/>
    <w:rsid w:val="00514211"/>
    <w:rsid w:val="0052519F"/>
    <w:rsid w:val="00526271"/>
    <w:rsid w:val="0052679C"/>
    <w:rsid w:val="00544535"/>
    <w:rsid w:val="005467A0"/>
    <w:rsid w:val="00566C4C"/>
    <w:rsid w:val="005923EB"/>
    <w:rsid w:val="005B7308"/>
    <w:rsid w:val="005C2A37"/>
    <w:rsid w:val="005C3543"/>
    <w:rsid w:val="005D101E"/>
    <w:rsid w:val="005E77AD"/>
    <w:rsid w:val="005F3282"/>
    <w:rsid w:val="005F5952"/>
    <w:rsid w:val="00605CB6"/>
    <w:rsid w:val="00632CA4"/>
    <w:rsid w:val="00635957"/>
    <w:rsid w:val="00647533"/>
    <w:rsid w:val="006528A7"/>
    <w:rsid w:val="00654BB4"/>
    <w:rsid w:val="00665218"/>
    <w:rsid w:val="0067127A"/>
    <w:rsid w:val="00676D3D"/>
    <w:rsid w:val="00682DB1"/>
    <w:rsid w:val="00692A33"/>
    <w:rsid w:val="00696E78"/>
    <w:rsid w:val="006A0681"/>
    <w:rsid w:val="006B1FC7"/>
    <w:rsid w:val="006C3B9C"/>
    <w:rsid w:val="006C7F1D"/>
    <w:rsid w:val="006E31B2"/>
    <w:rsid w:val="006F69CF"/>
    <w:rsid w:val="006F6D1C"/>
    <w:rsid w:val="00702286"/>
    <w:rsid w:val="00706AFE"/>
    <w:rsid w:val="00711CEA"/>
    <w:rsid w:val="00721E36"/>
    <w:rsid w:val="00753701"/>
    <w:rsid w:val="007642E4"/>
    <w:rsid w:val="007750F5"/>
    <w:rsid w:val="007819EB"/>
    <w:rsid w:val="00790A38"/>
    <w:rsid w:val="00796FC7"/>
    <w:rsid w:val="007A500C"/>
    <w:rsid w:val="007A5A38"/>
    <w:rsid w:val="007C2A29"/>
    <w:rsid w:val="007C6B64"/>
    <w:rsid w:val="007D2CF5"/>
    <w:rsid w:val="007D42A8"/>
    <w:rsid w:val="007E7909"/>
    <w:rsid w:val="007F0A9D"/>
    <w:rsid w:val="007F3AC5"/>
    <w:rsid w:val="00807E95"/>
    <w:rsid w:val="0083117B"/>
    <w:rsid w:val="0083565A"/>
    <w:rsid w:val="008361D8"/>
    <w:rsid w:val="008401F1"/>
    <w:rsid w:val="00857668"/>
    <w:rsid w:val="00863605"/>
    <w:rsid w:val="00874330"/>
    <w:rsid w:val="008748F4"/>
    <w:rsid w:val="0087537E"/>
    <w:rsid w:val="00875733"/>
    <w:rsid w:val="00877A4B"/>
    <w:rsid w:val="00884683"/>
    <w:rsid w:val="008A2631"/>
    <w:rsid w:val="008B0030"/>
    <w:rsid w:val="008B584A"/>
    <w:rsid w:val="008F795D"/>
    <w:rsid w:val="00901E55"/>
    <w:rsid w:val="009116B9"/>
    <w:rsid w:val="009261C5"/>
    <w:rsid w:val="00934894"/>
    <w:rsid w:val="00937CB0"/>
    <w:rsid w:val="00941EAA"/>
    <w:rsid w:val="009420BF"/>
    <w:rsid w:val="0094526B"/>
    <w:rsid w:val="00961C5C"/>
    <w:rsid w:val="009667BE"/>
    <w:rsid w:val="009752C5"/>
    <w:rsid w:val="00980570"/>
    <w:rsid w:val="00986207"/>
    <w:rsid w:val="00992F2D"/>
    <w:rsid w:val="009959D1"/>
    <w:rsid w:val="009C183D"/>
    <w:rsid w:val="009E7DB9"/>
    <w:rsid w:val="00A01DF1"/>
    <w:rsid w:val="00A443E7"/>
    <w:rsid w:val="00A516A1"/>
    <w:rsid w:val="00A81DB2"/>
    <w:rsid w:val="00A96AF9"/>
    <w:rsid w:val="00AA19F0"/>
    <w:rsid w:val="00AB1431"/>
    <w:rsid w:val="00AE5647"/>
    <w:rsid w:val="00AE6132"/>
    <w:rsid w:val="00AE7946"/>
    <w:rsid w:val="00AF1B43"/>
    <w:rsid w:val="00B0004D"/>
    <w:rsid w:val="00B021DC"/>
    <w:rsid w:val="00B04821"/>
    <w:rsid w:val="00B35F4F"/>
    <w:rsid w:val="00B456C2"/>
    <w:rsid w:val="00B6768B"/>
    <w:rsid w:val="00B83441"/>
    <w:rsid w:val="00B9297C"/>
    <w:rsid w:val="00BA4D3A"/>
    <w:rsid w:val="00BC02A3"/>
    <w:rsid w:val="00BE741B"/>
    <w:rsid w:val="00BF6A1B"/>
    <w:rsid w:val="00BF7B65"/>
    <w:rsid w:val="00C05ECF"/>
    <w:rsid w:val="00C22D25"/>
    <w:rsid w:val="00C335FE"/>
    <w:rsid w:val="00C357B0"/>
    <w:rsid w:val="00C37C49"/>
    <w:rsid w:val="00C44CD6"/>
    <w:rsid w:val="00C55C88"/>
    <w:rsid w:val="00C6009B"/>
    <w:rsid w:val="00C810A6"/>
    <w:rsid w:val="00C835CA"/>
    <w:rsid w:val="00C86246"/>
    <w:rsid w:val="00C9006C"/>
    <w:rsid w:val="00CC39C7"/>
    <w:rsid w:val="00CC446F"/>
    <w:rsid w:val="00CD6B56"/>
    <w:rsid w:val="00CD7F15"/>
    <w:rsid w:val="00CE3083"/>
    <w:rsid w:val="00D01079"/>
    <w:rsid w:val="00D01B8C"/>
    <w:rsid w:val="00D3683A"/>
    <w:rsid w:val="00D6243B"/>
    <w:rsid w:val="00D64207"/>
    <w:rsid w:val="00D6459F"/>
    <w:rsid w:val="00D70A2C"/>
    <w:rsid w:val="00D71A07"/>
    <w:rsid w:val="00D82565"/>
    <w:rsid w:val="00D921A7"/>
    <w:rsid w:val="00D92F28"/>
    <w:rsid w:val="00DB4064"/>
    <w:rsid w:val="00DB635C"/>
    <w:rsid w:val="00DC2509"/>
    <w:rsid w:val="00DC4080"/>
    <w:rsid w:val="00DF4489"/>
    <w:rsid w:val="00DF7B62"/>
    <w:rsid w:val="00E02772"/>
    <w:rsid w:val="00E03E94"/>
    <w:rsid w:val="00E06BDF"/>
    <w:rsid w:val="00E07C86"/>
    <w:rsid w:val="00E40186"/>
    <w:rsid w:val="00E41010"/>
    <w:rsid w:val="00E515FC"/>
    <w:rsid w:val="00E60AE5"/>
    <w:rsid w:val="00E615FF"/>
    <w:rsid w:val="00E709EA"/>
    <w:rsid w:val="00E72132"/>
    <w:rsid w:val="00E928DC"/>
    <w:rsid w:val="00EA0D5E"/>
    <w:rsid w:val="00EA3F11"/>
    <w:rsid w:val="00EC509F"/>
    <w:rsid w:val="00ED74B0"/>
    <w:rsid w:val="00EF4E78"/>
    <w:rsid w:val="00F11454"/>
    <w:rsid w:val="00F2291F"/>
    <w:rsid w:val="00F36B2E"/>
    <w:rsid w:val="00F7171F"/>
    <w:rsid w:val="00F80229"/>
    <w:rsid w:val="00F91DCE"/>
    <w:rsid w:val="00FB335A"/>
    <w:rsid w:val="00FB3C3D"/>
    <w:rsid w:val="00FD023D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1</dc:creator>
  <cp:lastModifiedBy>User Windows</cp:lastModifiedBy>
  <cp:revision>2</cp:revision>
  <cp:lastPrinted>2019-12-27T05:42:00Z</cp:lastPrinted>
  <dcterms:created xsi:type="dcterms:W3CDTF">2019-12-29T15:53:00Z</dcterms:created>
  <dcterms:modified xsi:type="dcterms:W3CDTF">2019-12-29T15:53:00Z</dcterms:modified>
</cp:coreProperties>
</file>